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3" w:rsidRDefault="00AC4A83" w:rsidP="00AC4A83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AC4A83" w:rsidRDefault="00AC4A83" w:rsidP="00AC4A83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AC4A83" w:rsidRPr="008A7E6F" w:rsidRDefault="00781A1A" w:rsidP="00AC4A8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2014-11</w:t>
      </w:r>
      <w:r w:rsidR="00B22903">
        <w:rPr>
          <w:lang w:val="lt-LT"/>
        </w:rPr>
        <w:t>-</w:t>
      </w:r>
      <w:r w:rsidR="009C368E">
        <w:rPr>
          <w:lang w:val="lt-LT"/>
        </w:rPr>
        <w:t>20</w:t>
      </w:r>
      <w:r w:rsidR="00AC4A83">
        <w:rPr>
          <w:lang w:val="lt-LT"/>
        </w:rPr>
        <w:t xml:space="preserve">   įsakymu</w:t>
      </w:r>
      <w:r w:rsidR="009C368E">
        <w:rPr>
          <w:lang w:val="lt-LT"/>
        </w:rPr>
        <w:t xml:space="preserve"> Nr. V-36</w:t>
      </w:r>
      <w:r w:rsidR="00AC4A83" w:rsidRPr="008A7E6F">
        <w:rPr>
          <w:lang w:val="lt-LT"/>
        </w:rPr>
        <w:t xml:space="preserve"> </w:t>
      </w:r>
    </w:p>
    <w:p w:rsidR="00AC4A83" w:rsidRPr="008A7E6F" w:rsidRDefault="00AC4A83" w:rsidP="00AC4A83">
      <w:pPr>
        <w:jc w:val="both"/>
        <w:rPr>
          <w:b/>
          <w:bCs/>
          <w:sz w:val="28"/>
          <w:szCs w:val="28"/>
          <w:lang w:val="lt-LT"/>
        </w:rPr>
      </w:pPr>
      <w:r w:rsidRPr="008A7E6F">
        <w:rPr>
          <w:lang w:val="lt-LT"/>
        </w:rPr>
        <w:t xml:space="preserve">                                               </w:t>
      </w:r>
      <w:r w:rsidRPr="008A7E6F">
        <w:rPr>
          <w:b/>
          <w:sz w:val="28"/>
          <w:szCs w:val="28"/>
          <w:lang w:val="lt-LT"/>
        </w:rPr>
        <w:t xml:space="preserve"> UAB ,,NAUJININKŲ ŪKIS”</w:t>
      </w:r>
      <w:r w:rsidRPr="008A7E6F">
        <w:rPr>
          <w:b/>
          <w:sz w:val="28"/>
          <w:szCs w:val="28"/>
          <w:lang w:val="lt-LT"/>
        </w:rPr>
        <w:tab/>
      </w:r>
    </w:p>
    <w:p w:rsidR="00AC4A83" w:rsidRPr="008A7E6F" w:rsidRDefault="00AC4A83" w:rsidP="00AC4A83">
      <w:pPr>
        <w:jc w:val="center"/>
        <w:rPr>
          <w:b/>
          <w:bCs/>
          <w:lang w:val="lt-LT"/>
        </w:rPr>
      </w:pPr>
      <w:r w:rsidRPr="008A7E6F">
        <w:rPr>
          <w:b/>
          <w:bCs/>
          <w:lang w:val="lt-LT"/>
        </w:rPr>
        <w:t>DAUGIABUČIO NAMO BURBIŠKIŲ G.4</w:t>
      </w:r>
    </w:p>
    <w:p w:rsidR="00AC4A83" w:rsidRPr="00ED26EC" w:rsidRDefault="00AC4A83" w:rsidP="00AC4A83">
      <w:pPr>
        <w:jc w:val="center"/>
        <w:rPr>
          <w:b/>
          <w:bCs/>
          <w:lang w:val="lt-LT"/>
        </w:rPr>
      </w:pPr>
      <w:r w:rsidRPr="008A7E6F">
        <w:rPr>
          <w:b/>
          <w:bCs/>
          <w:lang w:val="lt-LT"/>
        </w:rPr>
        <w:t>BENDROJO N</w:t>
      </w:r>
      <w:r w:rsidRPr="00ED26EC">
        <w:rPr>
          <w:b/>
          <w:bCs/>
          <w:lang w:val="lt-LT"/>
        </w:rPr>
        <w:t>A</w:t>
      </w:r>
      <w:r w:rsidR="00CE39ED" w:rsidRPr="00ED26EC">
        <w:rPr>
          <w:b/>
          <w:bCs/>
          <w:lang w:val="lt-LT"/>
        </w:rPr>
        <w:t>UDOJIMO OBJEKTŲ</w:t>
      </w:r>
      <w:r w:rsidR="00353490">
        <w:rPr>
          <w:b/>
          <w:bCs/>
          <w:lang w:val="lt-LT"/>
        </w:rPr>
        <w:t xml:space="preserve"> ATNAUJINIMO 2015</w:t>
      </w:r>
      <w:r w:rsidRPr="00ED26EC">
        <w:rPr>
          <w:b/>
          <w:bCs/>
          <w:lang w:val="lt-LT"/>
        </w:rPr>
        <w:t xml:space="preserve"> METŲ IR ILGALAIKIS </w:t>
      </w:r>
    </w:p>
    <w:p w:rsidR="00AC4A83" w:rsidRDefault="00AC4A83" w:rsidP="00AC4A83">
      <w:pPr>
        <w:jc w:val="center"/>
        <w:rPr>
          <w:b/>
          <w:bCs/>
        </w:rPr>
      </w:pPr>
      <w:r w:rsidRPr="00ED26EC">
        <w:rPr>
          <w:b/>
          <w:bCs/>
          <w:lang w:val="lt-LT"/>
        </w:rPr>
        <w:t xml:space="preserve"> </w:t>
      </w:r>
      <w:r>
        <w:rPr>
          <w:b/>
          <w:bCs/>
        </w:rPr>
        <w:t>DARBŲ PLANAS</w:t>
      </w:r>
    </w:p>
    <w:p w:rsidR="00AC4A83" w:rsidRDefault="009C368E" w:rsidP="00AC4A83">
      <w:pPr>
        <w:jc w:val="center"/>
        <w:rPr>
          <w:b/>
        </w:rPr>
      </w:pPr>
      <w:r>
        <w:rPr>
          <w:b/>
        </w:rPr>
        <w:t>2014-11-20</w:t>
      </w:r>
      <w:r w:rsidR="00EF5FA8">
        <w:rPr>
          <w:b/>
        </w:rPr>
        <w:t xml:space="preserve"> Nr. DB</w:t>
      </w:r>
      <w:r w:rsidR="00781A1A">
        <w:rPr>
          <w:b/>
        </w:rPr>
        <w:t>2</w:t>
      </w:r>
      <w:r w:rsidR="008B2C9B">
        <w:rPr>
          <w:b/>
        </w:rPr>
        <w:t>-1</w:t>
      </w:r>
    </w:p>
    <w:p w:rsidR="00AC4A83" w:rsidRDefault="00AC4A83" w:rsidP="00AC4A83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AC4A83" w:rsidRDefault="00FE69AA" w:rsidP="00AC4A83">
      <w:pPr>
        <w:jc w:val="both"/>
        <w:rPr>
          <w:lang w:val="lt-LT"/>
        </w:rPr>
      </w:pPr>
      <w:r>
        <w:rPr>
          <w:lang w:val="lt-LT"/>
        </w:rPr>
        <w:tab/>
        <w:t>Aukštų skaičius 2</w:t>
      </w:r>
      <w:r w:rsidR="00AC4A83">
        <w:rPr>
          <w:lang w:val="lt-LT"/>
        </w:rPr>
        <w:t xml:space="preserve"> ;</w:t>
      </w:r>
    </w:p>
    <w:p w:rsidR="00AC4A83" w:rsidRDefault="00DD30B1" w:rsidP="00AC4A83">
      <w:pPr>
        <w:jc w:val="both"/>
        <w:rPr>
          <w:lang w:val="lt-LT"/>
        </w:rPr>
      </w:pPr>
      <w:r>
        <w:rPr>
          <w:lang w:val="lt-LT"/>
        </w:rPr>
        <w:t xml:space="preserve">            Butų skaičius 6</w:t>
      </w:r>
      <w:r w:rsidR="00AC4A83">
        <w:rPr>
          <w:lang w:val="lt-LT"/>
        </w:rPr>
        <w:t xml:space="preserve"> 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  <w:r w:rsidR="00DD30B1">
        <w:rPr>
          <w:lang w:val="lt-LT"/>
        </w:rPr>
        <w:t>1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FE69AA">
        <w:rPr>
          <w:lang w:val="lt-LT"/>
        </w:rPr>
        <w:t xml:space="preserve">           Bendras plotas- 259,64</w:t>
      </w:r>
      <w:r>
        <w:rPr>
          <w:lang w:val="lt-LT"/>
        </w:rPr>
        <w:t xml:space="preserve">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FE69AA">
        <w:rPr>
          <w:lang w:val="lt-LT"/>
        </w:rPr>
        <w:t xml:space="preserve">       Naudingasis plotas- 234,14</w:t>
      </w:r>
      <w:r w:rsidR="00205B25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AC4A83" w:rsidRDefault="00AC4A83" w:rsidP="00AC4A83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AC4A83" w:rsidRDefault="00AC4A83" w:rsidP="00AC4A83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AC4A83" w:rsidRDefault="00AC4A83" w:rsidP="00AC4A83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AC4A83" w:rsidRDefault="00AC4A83" w:rsidP="00AC4A8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AC4A83" w:rsidRDefault="00AC4A83" w:rsidP="00AC4A8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AC4A83" w:rsidRDefault="00AC4A83" w:rsidP="00AC4A8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A83" w:rsidRDefault="00AC4A83" w:rsidP="00AC4A83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2F0F98" w:rsidTr="002F0F98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8" w:rsidRDefault="002F0F98">
            <w:pPr>
              <w:pStyle w:val="TableContents"/>
              <w:snapToGrid w:val="0"/>
              <w:spacing w:line="276" w:lineRule="auto"/>
              <w:jc w:val="center"/>
            </w:pPr>
          </w:p>
          <w:p w:rsidR="002F0F98" w:rsidRDefault="002F0F98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0F98" w:rsidTr="002F0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8" w:rsidRDefault="002F0F98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8" w:rsidRDefault="002F0F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</w:tbl>
    <w:p w:rsidR="00AC4A83" w:rsidRDefault="00AC4A83" w:rsidP="00AC4A83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24472E" w:rsidTr="00AC4A8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E" w:rsidRDefault="00244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4472E" w:rsidTr="00EF5CE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2E" w:rsidRDefault="00244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C4A83" w:rsidTr="00AC4A8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AC4A83" w:rsidRDefault="00AC4A83" w:rsidP="00AC4A83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AC4A83" w:rsidTr="00AC4A83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AC4A83" w:rsidRDefault="0024472E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AC4A83" w:rsidTr="00AC4A83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3" w:rsidRDefault="00AC4A8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3" w:rsidRDefault="00AC4A8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3" w:rsidRDefault="00AC4A8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3" w:rsidRDefault="00AC4A8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3" w:rsidRDefault="00AC4A83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AC4A83" w:rsidTr="00AC4A8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AC4A83" w:rsidTr="00AC4A8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AC4A83" w:rsidTr="00AC4A8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3" w:rsidRDefault="00AC4A83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3" w:rsidRDefault="00AC4A8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AC4A83" w:rsidRDefault="00AC4A83" w:rsidP="00AC4A83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C4A83" w:rsidRDefault="00AC4A83" w:rsidP="00AC4A83">
      <w:pPr>
        <w:rPr>
          <w:lang w:val="lt-LT"/>
        </w:rPr>
      </w:pPr>
    </w:p>
    <w:p w:rsidR="00AC4A83" w:rsidRDefault="00AC4A83" w:rsidP="00AC4A83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AC4A83" w:rsidRDefault="00AC4A83" w:rsidP="00AC4A83"/>
    <w:p w:rsidR="00AC4A83" w:rsidRDefault="00AC4A83" w:rsidP="00AC4A83"/>
    <w:sectPr w:rsidR="00AC4A83" w:rsidSect="00EF5FA8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AC4A83"/>
    <w:rsid w:val="00001D90"/>
    <w:rsid w:val="001839ED"/>
    <w:rsid w:val="001C17B6"/>
    <w:rsid w:val="001D5CA8"/>
    <w:rsid w:val="00200C08"/>
    <w:rsid w:val="00205B25"/>
    <w:rsid w:val="0024472E"/>
    <w:rsid w:val="00271A34"/>
    <w:rsid w:val="002F0F98"/>
    <w:rsid w:val="00353490"/>
    <w:rsid w:val="00357F6E"/>
    <w:rsid w:val="00376790"/>
    <w:rsid w:val="003D5FF2"/>
    <w:rsid w:val="00421B49"/>
    <w:rsid w:val="00465D12"/>
    <w:rsid w:val="004E529D"/>
    <w:rsid w:val="005874B7"/>
    <w:rsid w:val="005E26AA"/>
    <w:rsid w:val="0068095F"/>
    <w:rsid w:val="00781A1A"/>
    <w:rsid w:val="007B5FB8"/>
    <w:rsid w:val="00867E6F"/>
    <w:rsid w:val="008A7E6F"/>
    <w:rsid w:val="008B2C9B"/>
    <w:rsid w:val="008E4705"/>
    <w:rsid w:val="009C368E"/>
    <w:rsid w:val="00AC4A83"/>
    <w:rsid w:val="00AF66DF"/>
    <w:rsid w:val="00B22903"/>
    <w:rsid w:val="00B57509"/>
    <w:rsid w:val="00BD128C"/>
    <w:rsid w:val="00C52439"/>
    <w:rsid w:val="00CC4CB5"/>
    <w:rsid w:val="00CE39ED"/>
    <w:rsid w:val="00D813CB"/>
    <w:rsid w:val="00DD30B1"/>
    <w:rsid w:val="00ED26EC"/>
    <w:rsid w:val="00EF5FA8"/>
    <w:rsid w:val="00F62904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C4A8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A8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A8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A8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2903"/>
  </w:style>
  <w:style w:type="character" w:customStyle="1" w:styleId="DateChar">
    <w:name w:val="Date Char"/>
    <w:basedOn w:val="DefaultParagraphFont"/>
    <w:link w:val="Date"/>
    <w:uiPriority w:val="99"/>
    <w:semiHidden/>
    <w:rsid w:val="00B22903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22</cp:revision>
  <dcterms:created xsi:type="dcterms:W3CDTF">2012-12-12T09:01:00Z</dcterms:created>
  <dcterms:modified xsi:type="dcterms:W3CDTF">2015-01-20T12:00:00Z</dcterms:modified>
</cp:coreProperties>
</file>