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</w:t>
      </w:r>
      <w:r w:rsidR="00771B89">
        <w:t xml:space="preserve"> </w:t>
      </w:r>
      <w:r>
        <w:t>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492F4B">
        <w:t>2014-11-20  įsakymu Nr. V- 36</w:t>
      </w:r>
      <w:r w:rsidR="00FB0522">
        <w:t xml:space="preserve">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F26770">
        <w:rPr>
          <w:b/>
          <w:bCs/>
          <w:lang w:val="lt-LT"/>
        </w:rPr>
        <w:t>VAIKŲ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2343EE">
        <w:rPr>
          <w:b/>
          <w:bCs/>
        </w:rPr>
        <w:t>14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8F5548">
        <w:rPr>
          <w:b/>
          <w:bCs/>
        </w:rPr>
        <w:t xml:space="preserve">OJIMO OBJEKTŲ </w:t>
      </w:r>
      <w:r w:rsidR="00492F4B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492F4B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EF09B1">
        <w:rPr>
          <w:b/>
        </w:rPr>
        <w:t>-85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2E43DE">
        <w:t>8</w:t>
      </w:r>
      <w:r w:rsidR="002343EE">
        <w:t>9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F60E97">
        <w:t>5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 w:rsidR="002343EE">
        <w:t>4</w:t>
      </w:r>
      <w:r w:rsidR="00F60E97">
        <w:t>0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6025E1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2343EE">
        <w:t>2798,34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2343EE">
        <w:t>2289,98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2343EE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F60E97">
        <w:rPr>
          <w:lang w:val="lt-LT"/>
        </w:rPr>
        <w:t>galimai bloga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F60E97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662CB1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492F4B" w:rsidTr="00492F4B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B" w:rsidRDefault="00492F4B" w:rsidP="00492F4B">
            <w:pPr>
              <w:pStyle w:val="TableContents"/>
              <w:snapToGrid w:val="0"/>
              <w:jc w:val="center"/>
            </w:pPr>
          </w:p>
          <w:p w:rsidR="00492F4B" w:rsidRDefault="00492F4B" w:rsidP="00492F4B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B" w:rsidRDefault="00492F4B" w:rsidP="00492F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B" w:rsidRDefault="00492F4B" w:rsidP="00492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B" w:rsidRDefault="00492F4B" w:rsidP="00492F4B">
            <w:pPr>
              <w:pStyle w:val="TableContents"/>
              <w:snapToGrid w:val="0"/>
              <w:jc w:val="center"/>
            </w:pPr>
          </w:p>
          <w:p w:rsidR="00492F4B" w:rsidRDefault="00492F4B" w:rsidP="00492F4B">
            <w:pPr>
              <w:pStyle w:val="TableContents"/>
              <w:jc w:val="center"/>
            </w:pPr>
            <w:r>
              <w:t>Pastabos</w:t>
            </w:r>
          </w:p>
        </w:tc>
      </w:tr>
      <w:tr w:rsidR="00492F4B" w:rsidTr="00492F4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B" w:rsidRDefault="00492F4B" w:rsidP="00492F4B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B" w:rsidRDefault="00492F4B" w:rsidP="00492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0,0324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B" w:rsidRDefault="00492F4B" w:rsidP="00492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891,37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B" w:rsidRDefault="00492F4B" w:rsidP="00492F4B">
            <w:pPr>
              <w:pStyle w:val="TableContents"/>
              <w:snapToGrid w:val="0"/>
              <w:jc w:val="center"/>
            </w:pPr>
          </w:p>
        </w:tc>
      </w:tr>
      <w:tr w:rsidR="00492F4B" w:rsidTr="00492F4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B" w:rsidRDefault="00492F4B" w:rsidP="00492F4B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B" w:rsidRDefault="00492F4B" w:rsidP="00492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0,1172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B" w:rsidRDefault="00492F4B" w:rsidP="00492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3221,68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B" w:rsidRDefault="00492F4B" w:rsidP="00492F4B">
            <w:pPr>
              <w:pStyle w:val="TableContents"/>
              <w:snapToGrid w:val="0"/>
              <w:jc w:val="center"/>
            </w:pPr>
          </w:p>
        </w:tc>
      </w:tr>
      <w:tr w:rsidR="00492F4B" w:rsidTr="00492F4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B" w:rsidRDefault="00492F4B" w:rsidP="00492F4B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B" w:rsidRDefault="00492F4B" w:rsidP="00492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B" w:rsidRDefault="00492F4B" w:rsidP="00492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B" w:rsidRDefault="00492F4B" w:rsidP="00492F4B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492F4B" w:rsidTr="00492F4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B" w:rsidRDefault="00492F4B" w:rsidP="00492F4B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B" w:rsidRDefault="00492F4B" w:rsidP="00492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B" w:rsidRDefault="00492F4B" w:rsidP="00492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B" w:rsidRDefault="00492F4B" w:rsidP="00492F4B">
            <w:pPr>
              <w:pStyle w:val="TableContents"/>
              <w:snapToGrid w:val="0"/>
              <w:jc w:val="center"/>
            </w:pPr>
          </w:p>
        </w:tc>
      </w:tr>
      <w:tr w:rsidR="00492F4B" w:rsidTr="00492F4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B" w:rsidRDefault="00492F4B" w:rsidP="00492F4B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B" w:rsidRDefault="00492F4B" w:rsidP="00492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B" w:rsidRDefault="00492F4B" w:rsidP="00492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B" w:rsidRDefault="00492F4B" w:rsidP="00492F4B">
            <w:pPr>
              <w:pStyle w:val="TableContents"/>
              <w:snapToGrid w:val="0"/>
              <w:jc w:val="center"/>
            </w:pPr>
          </w:p>
        </w:tc>
      </w:tr>
      <w:tr w:rsidR="00492F4B" w:rsidTr="00492F4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B" w:rsidRDefault="00492F4B" w:rsidP="00492F4B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B" w:rsidRDefault="00492F4B" w:rsidP="00492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B" w:rsidRDefault="00492F4B" w:rsidP="00492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B" w:rsidRDefault="00492F4B" w:rsidP="00492F4B">
            <w:pPr>
              <w:pStyle w:val="TableContents"/>
              <w:snapToGrid w:val="0"/>
              <w:jc w:val="center"/>
            </w:pPr>
          </w:p>
        </w:tc>
      </w:tr>
      <w:tr w:rsidR="00492F4B" w:rsidTr="00492F4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B" w:rsidRDefault="00492F4B" w:rsidP="00492F4B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B" w:rsidRDefault="00492F4B" w:rsidP="00492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B" w:rsidRDefault="00492F4B" w:rsidP="00492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2660,04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B" w:rsidRDefault="00492F4B" w:rsidP="00492F4B">
            <w:pPr>
              <w:pStyle w:val="TableContents"/>
              <w:snapToGrid w:val="0"/>
              <w:jc w:val="center"/>
            </w:pPr>
          </w:p>
        </w:tc>
      </w:tr>
      <w:tr w:rsidR="00492F4B" w:rsidTr="00492F4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B" w:rsidRDefault="00492F4B" w:rsidP="00492F4B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B" w:rsidRDefault="00492F4B" w:rsidP="00492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B" w:rsidRDefault="00492F4B" w:rsidP="00492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B" w:rsidRDefault="00492F4B" w:rsidP="00492F4B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492F4B" w:rsidTr="00492F4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B" w:rsidRPr="00B74A89" w:rsidRDefault="00492F4B" w:rsidP="00492F4B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B" w:rsidRDefault="00492F4B" w:rsidP="00492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B" w:rsidRDefault="00492F4B" w:rsidP="00492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B" w:rsidRDefault="00492F4B" w:rsidP="00492F4B">
            <w:pPr>
              <w:pStyle w:val="TableContents"/>
              <w:snapToGrid w:val="0"/>
              <w:jc w:val="center"/>
            </w:pPr>
          </w:p>
        </w:tc>
      </w:tr>
      <w:tr w:rsidR="00492F4B" w:rsidTr="00492F4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B" w:rsidRDefault="00492F4B" w:rsidP="00492F4B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B" w:rsidRDefault="00492F4B" w:rsidP="00492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B" w:rsidRDefault="00492F4B" w:rsidP="00492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B" w:rsidRDefault="00492F4B" w:rsidP="00492F4B">
            <w:pPr>
              <w:pStyle w:val="TableContents"/>
              <w:snapToGrid w:val="0"/>
              <w:jc w:val="center"/>
            </w:pPr>
          </w:p>
        </w:tc>
      </w:tr>
      <w:tr w:rsidR="00492F4B" w:rsidTr="00492F4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B" w:rsidRDefault="00492F4B" w:rsidP="00492F4B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B" w:rsidRDefault="00492F4B" w:rsidP="00492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B" w:rsidRDefault="00492F4B" w:rsidP="00492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8603,59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B" w:rsidRDefault="00492F4B" w:rsidP="00492F4B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492F4B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492F4B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492F4B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492F4B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2E3673" w:rsidP="009900AC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492F4B">
              <w:t>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6442E4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B73" w:rsidRDefault="00DF4B73">
      <w:r>
        <w:separator/>
      </w:r>
    </w:p>
  </w:endnote>
  <w:endnote w:type="continuationSeparator" w:id="0">
    <w:p w:rsidR="00DF4B73" w:rsidRDefault="00DF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04067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04067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2F4B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B73" w:rsidRDefault="00DF4B73">
      <w:r>
        <w:separator/>
      </w:r>
    </w:p>
  </w:footnote>
  <w:footnote w:type="continuationSeparator" w:id="0">
    <w:p w:rsidR="00DF4B73" w:rsidRDefault="00DF4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04067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04067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2F4B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348F1"/>
    <w:rsid w:val="00035A68"/>
    <w:rsid w:val="00057E49"/>
    <w:rsid w:val="000919B4"/>
    <w:rsid w:val="000925A9"/>
    <w:rsid w:val="000A4AB4"/>
    <w:rsid w:val="001A34B3"/>
    <w:rsid w:val="001B7F3F"/>
    <w:rsid w:val="00215C6E"/>
    <w:rsid w:val="00225C19"/>
    <w:rsid w:val="002343EE"/>
    <w:rsid w:val="0026071A"/>
    <w:rsid w:val="002823D8"/>
    <w:rsid w:val="0028790A"/>
    <w:rsid w:val="002A76EB"/>
    <w:rsid w:val="002E3673"/>
    <w:rsid w:val="002E43DE"/>
    <w:rsid w:val="00300E4A"/>
    <w:rsid w:val="0032781C"/>
    <w:rsid w:val="00327992"/>
    <w:rsid w:val="00362F64"/>
    <w:rsid w:val="003775B4"/>
    <w:rsid w:val="003A137F"/>
    <w:rsid w:val="003B79ED"/>
    <w:rsid w:val="003F0E0A"/>
    <w:rsid w:val="003F25EC"/>
    <w:rsid w:val="003F74BB"/>
    <w:rsid w:val="00427F6F"/>
    <w:rsid w:val="00443B44"/>
    <w:rsid w:val="00452544"/>
    <w:rsid w:val="0045498A"/>
    <w:rsid w:val="00460F82"/>
    <w:rsid w:val="004668B1"/>
    <w:rsid w:val="004706DF"/>
    <w:rsid w:val="00471CE4"/>
    <w:rsid w:val="00482496"/>
    <w:rsid w:val="00490FA0"/>
    <w:rsid w:val="004918B2"/>
    <w:rsid w:val="00492F4B"/>
    <w:rsid w:val="00496654"/>
    <w:rsid w:val="004B4E9E"/>
    <w:rsid w:val="004C6EED"/>
    <w:rsid w:val="004C7C04"/>
    <w:rsid w:val="004D7FE5"/>
    <w:rsid w:val="004F145A"/>
    <w:rsid w:val="00535AB7"/>
    <w:rsid w:val="00536E25"/>
    <w:rsid w:val="00552942"/>
    <w:rsid w:val="00553F67"/>
    <w:rsid w:val="00563824"/>
    <w:rsid w:val="00577945"/>
    <w:rsid w:val="00582D94"/>
    <w:rsid w:val="005A4110"/>
    <w:rsid w:val="005A6AE7"/>
    <w:rsid w:val="006025E1"/>
    <w:rsid w:val="006442E4"/>
    <w:rsid w:val="00662CB1"/>
    <w:rsid w:val="006662B5"/>
    <w:rsid w:val="006736CD"/>
    <w:rsid w:val="00676512"/>
    <w:rsid w:val="00686502"/>
    <w:rsid w:val="00686EFD"/>
    <w:rsid w:val="006A6848"/>
    <w:rsid w:val="006C0809"/>
    <w:rsid w:val="006E03A5"/>
    <w:rsid w:val="006E110F"/>
    <w:rsid w:val="00707F58"/>
    <w:rsid w:val="00711629"/>
    <w:rsid w:val="0071362E"/>
    <w:rsid w:val="00726B8A"/>
    <w:rsid w:val="007310EC"/>
    <w:rsid w:val="00757FC2"/>
    <w:rsid w:val="00763BA1"/>
    <w:rsid w:val="00771B89"/>
    <w:rsid w:val="007777D8"/>
    <w:rsid w:val="00780CA9"/>
    <w:rsid w:val="007830AB"/>
    <w:rsid w:val="007830B5"/>
    <w:rsid w:val="007C0C11"/>
    <w:rsid w:val="007D2F96"/>
    <w:rsid w:val="00804067"/>
    <w:rsid w:val="0081167F"/>
    <w:rsid w:val="0082744D"/>
    <w:rsid w:val="00885EF8"/>
    <w:rsid w:val="008D412C"/>
    <w:rsid w:val="008F5548"/>
    <w:rsid w:val="00916034"/>
    <w:rsid w:val="0092288E"/>
    <w:rsid w:val="009419E1"/>
    <w:rsid w:val="0094686A"/>
    <w:rsid w:val="0094700A"/>
    <w:rsid w:val="00983B77"/>
    <w:rsid w:val="009900AC"/>
    <w:rsid w:val="00994DFE"/>
    <w:rsid w:val="009B5A73"/>
    <w:rsid w:val="009C1001"/>
    <w:rsid w:val="009C5EB1"/>
    <w:rsid w:val="00A170FA"/>
    <w:rsid w:val="00A27A6A"/>
    <w:rsid w:val="00A6406E"/>
    <w:rsid w:val="00A705C5"/>
    <w:rsid w:val="00A81812"/>
    <w:rsid w:val="00AA31E4"/>
    <w:rsid w:val="00AB323D"/>
    <w:rsid w:val="00AD756B"/>
    <w:rsid w:val="00AF501A"/>
    <w:rsid w:val="00B66627"/>
    <w:rsid w:val="00B70BE0"/>
    <w:rsid w:val="00B80EE0"/>
    <w:rsid w:val="00B83F92"/>
    <w:rsid w:val="00B947C0"/>
    <w:rsid w:val="00B9790C"/>
    <w:rsid w:val="00BA067E"/>
    <w:rsid w:val="00BA0F2D"/>
    <w:rsid w:val="00BF0CE6"/>
    <w:rsid w:val="00BF3163"/>
    <w:rsid w:val="00C16E4D"/>
    <w:rsid w:val="00C7581F"/>
    <w:rsid w:val="00C81A72"/>
    <w:rsid w:val="00CA1AFC"/>
    <w:rsid w:val="00CC61B4"/>
    <w:rsid w:val="00CD3DEF"/>
    <w:rsid w:val="00CF15A4"/>
    <w:rsid w:val="00D05212"/>
    <w:rsid w:val="00D147A4"/>
    <w:rsid w:val="00D1583F"/>
    <w:rsid w:val="00D158FA"/>
    <w:rsid w:val="00D312BC"/>
    <w:rsid w:val="00D435B7"/>
    <w:rsid w:val="00D61D34"/>
    <w:rsid w:val="00D76162"/>
    <w:rsid w:val="00D85693"/>
    <w:rsid w:val="00D93DA1"/>
    <w:rsid w:val="00DA7635"/>
    <w:rsid w:val="00DB1E08"/>
    <w:rsid w:val="00DE0041"/>
    <w:rsid w:val="00DE2DB4"/>
    <w:rsid w:val="00DF4B73"/>
    <w:rsid w:val="00E250B1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A0450"/>
    <w:rsid w:val="00EF09B1"/>
    <w:rsid w:val="00F26770"/>
    <w:rsid w:val="00F360C9"/>
    <w:rsid w:val="00F42D82"/>
    <w:rsid w:val="00F47F3D"/>
    <w:rsid w:val="00F60E97"/>
    <w:rsid w:val="00F623CF"/>
    <w:rsid w:val="00FA4937"/>
    <w:rsid w:val="00FB0522"/>
    <w:rsid w:val="00FC168B"/>
    <w:rsid w:val="00FC3D16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B92D4BFB-C3E9-4B27-9B5F-4B7A760B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05EB8-6C5D-49D8-9CE7-9FB1E57D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8</cp:revision>
  <cp:lastPrinted>2012-01-09T11:28:00Z</cp:lastPrinted>
  <dcterms:created xsi:type="dcterms:W3CDTF">2012-12-10T08:18:00Z</dcterms:created>
  <dcterms:modified xsi:type="dcterms:W3CDTF">2015-01-30T08:29:00Z</dcterms:modified>
  <cp:category>ĮSAKYMAS</cp:category>
</cp:coreProperties>
</file>